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CF7" w:rsidRPr="0048099D" w:rsidRDefault="000D7CF7" w:rsidP="000D7CF7">
      <w:pPr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48099D">
        <w:rPr>
          <w:rFonts w:ascii="Times New Roman" w:eastAsia="Calibri" w:hAnsi="Times New Roman"/>
          <w:b/>
          <w:bCs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-363855</wp:posOffset>
            </wp:positionV>
            <wp:extent cx="591185" cy="734060"/>
            <wp:effectExtent l="0" t="0" r="0" b="889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099D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OPĆINA 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SABORSKO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8"/>
        <w:gridCol w:w="4514"/>
      </w:tblGrid>
      <w:tr w:rsidR="000D7CF7" w:rsidRPr="0048099D" w:rsidTr="008C2374">
        <w:trPr>
          <w:trHeight w:val="1302"/>
        </w:trPr>
        <w:tc>
          <w:tcPr>
            <w:tcW w:w="9287" w:type="dxa"/>
            <w:gridSpan w:val="2"/>
            <w:tcBorders>
              <w:bottom w:val="single" w:sz="6" w:space="0" w:color="auto"/>
            </w:tcBorders>
            <w:shd w:val="clear" w:color="auto" w:fill="E5DFEC"/>
          </w:tcPr>
          <w:p w:rsidR="000D7CF7" w:rsidRPr="0048099D" w:rsidRDefault="000D7CF7" w:rsidP="008C23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099D">
              <w:rPr>
                <w:rFonts w:ascii="Times New Roman" w:hAnsi="Times New Roman"/>
                <w:b/>
                <w:sz w:val="20"/>
                <w:szCs w:val="20"/>
              </w:rPr>
              <w:t>OBRAZAC</w:t>
            </w:r>
          </w:p>
          <w:p w:rsidR="000D7CF7" w:rsidRPr="0048099D" w:rsidRDefault="000D7CF7" w:rsidP="008C2374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099D">
              <w:rPr>
                <w:rFonts w:ascii="Times New Roman" w:hAnsi="Times New Roman"/>
                <w:sz w:val="20"/>
                <w:szCs w:val="20"/>
              </w:rPr>
              <w:t xml:space="preserve">sudjelovanja javnosti 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javnom, </w:t>
            </w:r>
            <w:r w:rsidRPr="0048099D">
              <w:rPr>
                <w:rFonts w:ascii="Times New Roman" w:hAnsi="Times New Roman"/>
                <w:sz w:val="20"/>
                <w:szCs w:val="20"/>
              </w:rPr>
              <w:t xml:space="preserve">internetskom savjetovanju o </w:t>
            </w:r>
          </w:p>
          <w:p w:rsidR="000D7CF7" w:rsidRPr="0048099D" w:rsidRDefault="000D7CF7" w:rsidP="008C2374">
            <w:pPr>
              <w:pStyle w:val="Bezproreda"/>
              <w:jc w:val="center"/>
              <w:rPr>
                <w:sz w:val="20"/>
                <w:szCs w:val="20"/>
              </w:rPr>
            </w:pPr>
            <w:r w:rsidRPr="0048099D">
              <w:rPr>
                <w:sz w:val="20"/>
                <w:szCs w:val="20"/>
              </w:rPr>
              <w:t xml:space="preserve">Nacrtu prijedloga </w:t>
            </w:r>
          </w:p>
          <w:p w:rsidR="000D7CF7" w:rsidRPr="0048099D" w:rsidRDefault="000D7CF7" w:rsidP="008C2374">
            <w:pPr>
              <w:pStyle w:val="Bezproreda"/>
              <w:jc w:val="center"/>
              <w:rPr>
                <w:b/>
              </w:rPr>
            </w:pPr>
            <w:r w:rsidRPr="0048099D">
              <w:rPr>
                <w:b/>
              </w:rPr>
              <w:t xml:space="preserve">Odluke o </w:t>
            </w:r>
            <w:r w:rsidR="00E42DBD">
              <w:rPr>
                <w:b/>
              </w:rPr>
              <w:t>grobljima na području općine Saborsko</w:t>
            </w:r>
            <w:r>
              <w:rPr>
                <w:b/>
              </w:rPr>
              <w:t xml:space="preserve"> </w:t>
            </w:r>
          </w:p>
          <w:p w:rsidR="000D7CF7" w:rsidRPr="0048099D" w:rsidRDefault="000D7CF7" w:rsidP="008C2374">
            <w:pPr>
              <w:pStyle w:val="Bezproreda"/>
              <w:jc w:val="center"/>
              <w:rPr>
                <w:b/>
              </w:rPr>
            </w:pPr>
          </w:p>
        </w:tc>
      </w:tr>
      <w:tr w:rsidR="000D7CF7" w:rsidRPr="0048099D" w:rsidTr="008C2374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7CF7" w:rsidRPr="0048099D" w:rsidRDefault="000D7CF7" w:rsidP="008C2374">
            <w:pPr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099D">
              <w:rPr>
                <w:rFonts w:ascii="Times New Roman" w:hAnsi="Times New Roman"/>
                <w:b/>
                <w:sz w:val="20"/>
                <w:szCs w:val="20"/>
              </w:rPr>
              <w:t xml:space="preserve">Naziv akta / dokumenta za koji se provodi savjetovanje: </w:t>
            </w:r>
          </w:p>
          <w:p w:rsidR="000D7CF7" w:rsidRPr="0023510B" w:rsidRDefault="000D7CF7" w:rsidP="00E42DBD">
            <w:pPr>
              <w:pStyle w:val="Bezproreda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Odluka </w:t>
            </w:r>
            <w:r w:rsidR="001A5B6B">
              <w:rPr>
                <w:bCs/>
                <w:sz w:val="20"/>
                <w:szCs w:val="20"/>
              </w:rPr>
              <w:t xml:space="preserve">o </w:t>
            </w:r>
            <w:r w:rsidR="00E42DBD">
              <w:rPr>
                <w:bCs/>
                <w:sz w:val="20"/>
                <w:szCs w:val="20"/>
              </w:rPr>
              <w:t>grobljima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0D7CF7" w:rsidRPr="0048099D" w:rsidTr="008C2374">
        <w:trPr>
          <w:trHeight w:val="603"/>
        </w:trPr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7CF7" w:rsidRPr="0048099D" w:rsidRDefault="000D7CF7" w:rsidP="008C2374">
            <w:pPr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099D">
              <w:rPr>
                <w:rFonts w:ascii="Times New Roman" w:hAnsi="Times New Roman"/>
                <w:b/>
                <w:sz w:val="20"/>
                <w:szCs w:val="20"/>
              </w:rPr>
              <w:t xml:space="preserve">Nositelj izrade akta/dokumenta: </w:t>
            </w:r>
          </w:p>
          <w:p w:rsidR="000D7CF7" w:rsidRPr="0048099D" w:rsidRDefault="000D7CF7" w:rsidP="008C2374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99D">
              <w:rPr>
                <w:rFonts w:ascii="Times New Roman" w:hAnsi="Times New Roman"/>
                <w:sz w:val="20"/>
                <w:szCs w:val="20"/>
              </w:rPr>
              <w:t xml:space="preserve">Predlagatelj, 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48099D">
              <w:rPr>
                <w:rFonts w:ascii="Times New Roman" w:hAnsi="Times New Roman"/>
                <w:sz w:val="20"/>
                <w:szCs w:val="20"/>
              </w:rPr>
              <w:t xml:space="preserve">pćinski načelnik Općine </w:t>
            </w:r>
            <w:r>
              <w:rPr>
                <w:rFonts w:ascii="Times New Roman" w:hAnsi="Times New Roman"/>
                <w:sz w:val="20"/>
                <w:szCs w:val="20"/>
              </w:rPr>
              <w:t>Saborsko</w:t>
            </w:r>
            <w:r w:rsidRPr="004809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Marko Bićanić</w:t>
            </w:r>
          </w:p>
        </w:tc>
      </w:tr>
      <w:tr w:rsidR="000D7CF7" w:rsidRPr="0048099D" w:rsidTr="008C2374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7CF7" w:rsidRPr="0048099D" w:rsidRDefault="000D7CF7" w:rsidP="008C2374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099D">
              <w:rPr>
                <w:rFonts w:ascii="Times New Roman" w:hAnsi="Times New Roman"/>
                <w:b/>
                <w:sz w:val="20"/>
                <w:szCs w:val="20"/>
              </w:rPr>
              <w:t>Razdoblje internetskog savjetovanja:</w:t>
            </w:r>
          </w:p>
          <w:p w:rsidR="000D7CF7" w:rsidRPr="0048099D" w:rsidRDefault="00425A76" w:rsidP="008C2374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02. travnj</w:t>
            </w:r>
            <w:r w:rsidR="0039077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1A5B6B">
              <w:rPr>
                <w:rFonts w:ascii="Times New Roman" w:hAnsi="Times New Roman"/>
                <w:b/>
                <w:sz w:val="20"/>
                <w:szCs w:val="20"/>
              </w:rPr>
              <w:t xml:space="preserve"> 2026. </w:t>
            </w:r>
            <w:r w:rsidR="000D7CF7" w:rsidRPr="0048099D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02.svibnja </w:t>
            </w:r>
            <w:r w:rsidR="0039077A">
              <w:rPr>
                <w:rFonts w:ascii="Times New Roman" w:hAnsi="Times New Roman"/>
                <w:b/>
                <w:sz w:val="20"/>
                <w:szCs w:val="20"/>
              </w:rPr>
              <w:t>2026</w:t>
            </w:r>
            <w:r w:rsidR="000D7CF7" w:rsidRPr="0048099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0D7CF7">
              <w:rPr>
                <w:rFonts w:ascii="Times New Roman" w:hAnsi="Times New Roman"/>
                <w:b/>
                <w:sz w:val="20"/>
                <w:szCs w:val="20"/>
              </w:rPr>
              <w:t>godine</w:t>
            </w:r>
          </w:p>
        </w:tc>
      </w:tr>
      <w:tr w:rsidR="000D7CF7" w:rsidRPr="0048099D" w:rsidTr="008C2374">
        <w:trPr>
          <w:trHeight w:val="736"/>
        </w:trPr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D7CF7" w:rsidRPr="0048099D" w:rsidRDefault="000D7CF7" w:rsidP="008C2374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99D">
              <w:rPr>
                <w:rFonts w:ascii="Times New Roman" w:hAnsi="Times New Roman"/>
                <w:sz w:val="20"/>
                <w:szCs w:val="20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:rsidR="000D7CF7" w:rsidRPr="0048099D" w:rsidRDefault="000D7CF7" w:rsidP="008C2374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CF7" w:rsidRPr="0048099D" w:rsidTr="008C2374">
        <w:trPr>
          <w:trHeight w:val="621"/>
        </w:trPr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D7CF7" w:rsidRPr="0048099D" w:rsidRDefault="000D7CF7" w:rsidP="008C2374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99D">
              <w:rPr>
                <w:rFonts w:ascii="Times New Roman" w:hAnsi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:rsidR="000D7CF7" w:rsidRPr="0048099D" w:rsidRDefault="000D7CF7" w:rsidP="008C2374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CF7" w:rsidRPr="0048099D" w:rsidTr="008C2374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D7CF7" w:rsidRPr="0048099D" w:rsidRDefault="000D7CF7" w:rsidP="008C2374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99D">
              <w:rPr>
                <w:rFonts w:ascii="Times New Roman" w:hAnsi="Times New Roman"/>
                <w:sz w:val="20"/>
                <w:szCs w:val="20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:rsidR="000D7CF7" w:rsidRPr="0048099D" w:rsidRDefault="000D7CF7" w:rsidP="008C2374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CF7" w:rsidRPr="0048099D" w:rsidTr="008C2374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CF7" w:rsidRPr="0048099D" w:rsidRDefault="000D7CF7" w:rsidP="008C2374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99D">
              <w:rPr>
                <w:rFonts w:ascii="Times New Roman" w:hAnsi="Times New Roman"/>
                <w:sz w:val="20"/>
                <w:szCs w:val="20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0D7CF7" w:rsidRPr="0048099D" w:rsidRDefault="000D7CF7" w:rsidP="008C2374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CF7" w:rsidRPr="0048099D" w:rsidTr="008C2374">
        <w:tc>
          <w:tcPr>
            <w:tcW w:w="46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CF7" w:rsidRPr="0048099D" w:rsidRDefault="000D7CF7" w:rsidP="008C2374">
            <w:pPr>
              <w:spacing w:after="12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8099D">
              <w:rPr>
                <w:rFonts w:ascii="Times New Roman" w:hAnsi="Times New Roman"/>
                <w:sz w:val="20"/>
                <w:szCs w:val="20"/>
              </w:rPr>
              <w:t xml:space="preserve">Primjedbe na pojedine članke ili dijelove nacrta akta ili </w:t>
            </w:r>
            <w:r w:rsidRPr="0048099D">
              <w:rPr>
                <w:rFonts w:ascii="Times New Roman" w:hAnsi="Times New Roman"/>
                <w:sz w:val="20"/>
                <w:szCs w:val="20"/>
              </w:rPr>
              <w:tab/>
              <w:t xml:space="preserve"> dokumenta (prijedlog i mišljenje)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0D7CF7" w:rsidRPr="0048099D" w:rsidRDefault="000D7CF7" w:rsidP="008C2374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CF7" w:rsidRPr="0048099D" w:rsidTr="008C2374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CF7" w:rsidRPr="0048099D" w:rsidRDefault="000D7CF7" w:rsidP="008C2374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0D7CF7" w:rsidRPr="0048099D" w:rsidRDefault="000D7CF7" w:rsidP="008C2374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CF7" w:rsidRPr="0048099D" w:rsidTr="008C2374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CF7" w:rsidRPr="0048099D" w:rsidRDefault="000D7CF7" w:rsidP="008C2374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0D7CF7" w:rsidRPr="0048099D" w:rsidRDefault="000D7CF7" w:rsidP="008C2374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CF7" w:rsidRPr="0048099D" w:rsidTr="008C2374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CF7" w:rsidRPr="0048099D" w:rsidRDefault="000D7CF7" w:rsidP="008C2374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0D7CF7" w:rsidRPr="0048099D" w:rsidRDefault="000D7CF7" w:rsidP="008C2374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CF7" w:rsidRPr="0048099D" w:rsidTr="008C2374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CF7" w:rsidRPr="0048099D" w:rsidRDefault="000D7CF7" w:rsidP="008C2374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0D7CF7" w:rsidRPr="0048099D" w:rsidRDefault="000D7CF7" w:rsidP="008C2374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CF7" w:rsidRPr="0048099D" w:rsidTr="008C2374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CF7" w:rsidRPr="0048099D" w:rsidRDefault="000D7CF7" w:rsidP="008C2374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099D">
              <w:rPr>
                <w:rFonts w:ascii="Times New Roman" w:hAnsi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0D7CF7" w:rsidRPr="0048099D" w:rsidRDefault="000D7CF7" w:rsidP="008C2374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D7CF7" w:rsidRDefault="000D7CF7" w:rsidP="000D7CF7">
      <w:pPr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b/>
          <w:i/>
          <w:iCs/>
          <w:sz w:val="20"/>
          <w:szCs w:val="20"/>
        </w:rPr>
        <w:t xml:space="preserve">Važna napomena: </w:t>
      </w:r>
      <w:r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 xml:space="preserve">Popunjeni obrazac dostaviti na adresu elektroničke pošte: </w:t>
      </w:r>
      <w:hyperlink r:id="rId5" w:history="1">
        <w:r w:rsidRPr="00FA57F6">
          <w:rPr>
            <w:rStyle w:val="Hiperveza"/>
            <w:rFonts w:ascii="Times New Roman" w:hAnsi="Times New Roman"/>
            <w:b/>
            <w:bCs/>
            <w:i/>
            <w:iCs/>
            <w:sz w:val="20"/>
            <w:szCs w:val="20"/>
          </w:rPr>
          <w:t>opcinasaborsko@saborsko.tcloud.hr</w:t>
        </w:r>
      </w:hyperlink>
      <w:r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 xml:space="preserve"> ili poštom: Općina Saborsko, Senj 44, Saborsko,</w:t>
      </w:r>
      <w:r w:rsidR="00425A76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 xml:space="preserve"> zaključno do 02. svibnja</w:t>
      </w:r>
      <w:r w:rsidR="0039077A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 xml:space="preserve">   2026</w:t>
      </w:r>
      <w:r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>. godine</w:t>
      </w:r>
      <w:r>
        <w:rPr>
          <w:rFonts w:ascii="Times New Roman" w:hAnsi="Times New Roman"/>
          <w:i/>
          <w:iCs/>
          <w:sz w:val="20"/>
          <w:szCs w:val="20"/>
        </w:rPr>
        <w:t xml:space="preserve">. </w:t>
      </w:r>
    </w:p>
    <w:p w:rsidR="00510F70" w:rsidRPr="00425A76" w:rsidRDefault="000D7CF7" w:rsidP="00425A76">
      <w:pPr>
        <w:jc w:val="both"/>
        <w:rPr>
          <w:rFonts w:ascii="Times New Roman" w:hAnsi="Times New Roman"/>
          <w:i/>
          <w:iCs/>
          <w:sz w:val="20"/>
          <w:szCs w:val="20"/>
        </w:rPr>
      </w:pPr>
      <w:r w:rsidRPr="0048099D">
        <w:rPr>
          <w:rFonts w:ascii="Times New Roman" w:hAnsi="Times New Roman"/>
          <w:i/>
          <w:iCs/>
          <w:sz w:val="20"/>
          <w:szCs w:val="20"/>
        </w:rPr>
        <w:t>Po završetku savje</w:t>
      </w:r>
      <w:r w:rsidR="00425A76">
        <w:rPr>
          <w:rFonts w:ascii="Times New Roman" w:hAnsi="Times New Roman"/>
          <w:i/>
          <w:iCs/>
          <w:sz w:val="20"/>
          <w:szCs w:val="20"/>
        </w:rPr>
        <w:t xml:space="preserve">tovanja, svi pristigli prijedlozi i primjedbe </w:t>
      </w:r>
      <w:bookmarkStart w:id="0" w:name="_GoBack"/>
      <w:bookmarkEnd w:id="0"/>
      <w:r w:rsidRPr="0048099D">
        <w:rPr>
          <w:rFonts w:ascii="Times New Roman" w:hAnsi="Times New Roman"/>
          <w:i/>
          <w:iCs/>
          <w:sz w:val="20"/>
          <w:szCs w:val="20"/>
        </w:rPr>
        <w:t xml:space="preserve"> bit će razmotreni te prihvaćeni ili neprihvaćeni, odnosno primljeni na znanje uz obrazloženja koja su sastavni dio Izvješća o savjetovanju s javnošću. Izvješće će biti objavljeno na internetskoj stranici Općine </w:t>
      </w:r>
      <w:r>
        <w:rPr>
          <w:rFonts w:ascii="Times New Roman" w:hAnsi="Times New Roman"/>
          <w:i/>
          <w:iCs/>
          <w:sz w:val="20"/>
          <w:szCs w:val="20"/>
        </w:rPr>
        <w:t>Saborsko</w:t>
      </w:r>
      <w:r w:rsidRPr="0048099D">
        <w:rPr>
          <w:rFonts w:ascii="Times New Roman" w:hAnsi="Times New Roman"/>
          <w:i/>
          <w:iCs/>
          <w:sz w:val="20"/>
          <w:szCs w:val="20"/>
        </w:rPr>
        <w:t>. Ukoliko ne želite da Vaši osobni podaci (ime i prezime) budu javno objavljeni, molimo da to jasno istaknete pri slanju obrasca. Anonimni, uvredljivi i irelevantni komentari neće se objaviti.</w:t>
      </w:r>
      <w:r>
        <w:rPr>
          <w:rFonts w:ascii="Times New Roman" w:hAnsi="Times New Roman"/>
          <w:i/>
          <w:iCs/>
          <w:sz w:val="20"/>
          <w:szCs w:val="20"/>
        </w:rPr>
        <w:t xml:space="preserve"> Predlagatelji</w:t>
      </w:r>
      <w:r w:rsidRPr="0048099D">
        <w:rPr>
          <w:rFonts w:ascii="Times New Roman" w:hAnsi="Times New Roman"/>
          <w:i/>
          <w:iCs/>
          <w:sz w:val="20"/>
          <w:szCs w:val="20"/>
        </w:rPr>
        <w:t xml:space="preserve"> prijavom na </w:t>
      </w:r>
      <w:r>
        <w:rPr>
          <w:rFonts w:ascii="Times New Roman" w:hAnsi="Times New Roman"/>
          <w:i/>
          <w:iCs/>
          <w:sz w:val="20"/>
          <w:szCs w:val="20"/>
        </w:rPr>
        <w:t>ovo javno savjetovanje</w:t>
      </w:r>
      <w:r w:rsidRPr="0048099D">
        <w:rPr>
          <w:rFonts w:ascii="Times New Roman" w:hAnsi="Times New Roman"/>
          <w:i/>
          <w:iCs/>
          <w:sz w:val="20"/>
          <w:szCs w:val="20"/>
        </w:rPr>
        <w:t xml:space="preserve"> daju svoju privolu da njihove osobne podatke koje dostavljaju, prikupljamo i obrađujemo radi poštivanja naših propisanih obveza</w:t>
      </w:r>
      <w:r>
        <w:rPr>
          <w:rFonts w:ascii="Times New Roman" w:hAnsi="Times New Roman"/>
          <w:i/>
          <w:iCs/>
          <w:sz w:val="20"/>
          <w:szCs w:val="20"/>
        </w:rPr>
        <w:t>,</w:t>
      </w:r>
      <w:r w:rsidRPr="0048099D"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 xml:space="preserve">kako bi se </w:t>
      </w:r>
      <w:r w:rsidRPr="0048099D">
        <w:rPr>
          <w:rFonts w:ascii="Times New Roman" w:hAnsi="Times New Roman"/>
          <w:i/>
          <w:iCs/>
          <w:sz w:val="20"/>
          <w:szCs w:val="20"/>
        </w:rPr>
        <w:t xml:space="preserve">zaštitili ključni interesi </w:t>
      </w:r>
      <w:r>
        <w:rPr>
          <w:rFonts w:ascii="Times New Roman" w:hAnsi="Times New Roman"/>
          <w:i/>
          <w:iCs/>
          <w:sz w:val="20"/>
          <w:szCs w:val="20"/>
        </w:rPr>
        <w:t xml:space="preserve">zainteresirane javnosti. </w:t>
      </w:r>
      <w:r w:rsidRPr="0048099D">
        <w:rPr>
          <w:rFonts w:ascii="Times New Roman" w:hAnsi="Times New Roman"/>
          <w:i/>
          <w:iCs/>
          <w:sz w:val="20"/>
          <w:szCs w:val="20"/>
        </w:rPr>
        <w:t xml:space="preserve">Prikupljeni podaci koristit će se isključivo po predmetu </w:t>
      </w:r>
      <w:r>
        <w:rPr>
          <w:rFonts w:ascii="Times New Roman" w:hAnsi="Times New Roman"/>
          <w:i/>
          <w:iCs/>
          <w:sz w:val="20"/>
          <w:szCs w:val="20"/>
        </w:rPr>
        <w:t>ovog javnog internetskog savjetovanja.</w:t>
      </w:r>
    </w:p>
    <w:sectPr w:rsidR="00510F70" w:rsidRPr="00425A76" w:rsidSect="00142D96">
      <w:pgSz w:w="11906" w:h="16838"/>
      <w:pgMar w:top="1417" w:right="1417" w:bottom="1417" w:left="1417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BE8"/>
    <w:rsid w:val="000D7CF7"/>
    <w:rsid w:val="001A5B6B"/>
    <w:rsid w:val="0039077A"/>
    <w:rsid w:val="00400D68"/>
    <w:rsid w:val="00425A76"/>
    <w:rsid w:val="00510F70"/>
    <w:rsid w:val="006E3BE8"/>
    <w:rsid w:val="00E4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4B64"/>
  <w15:chartTrackingRefBased/>
  <w15:docId w15:val="{CDE2A34F-9CFC-45D1-B51C-545C34A6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CF7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0D7CF7"/>
    <w:rPr>
      <w:color w:val="0000FF"/>
      <w:u w:val="single"/>
    </w:rPr>
  </w:style>
  <w:style w:type="paragraph" w:styleId="Bezproreda">
    <w:name w:val="No Spacing"/>
    <w:uiPriority w:val="1"/>
    <w:qFormat/>
    <w:rsid w:val="000D7C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saborsko@saborsko.tcloud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2026-04-02T10:44:00Z</dcterms:created>
  <dcterms:modified xsi:type="dcterms:W3CDTF">2026-04-02T10:46:00Z</dcterms:modified>
</cp:coreProperties>
</file>